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5B7B" w14:textId="77777777" w:rsidR="009B0238" w:rsidRDefault="009B0238" w:rsidP="009B0238">
      <w:pPr>
        <w:rPr>
          <w:rFonts w:ascii="Times New Roman" w:hAnsi="Times New Roman" w:cs="Times New Roman"/>
          <w:b/>
          <w:bCs/>
          <w:color w:val="3C3C3C"/>
          <w:sz w:val="24"/>
          <w:szCs w:val="24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0C54A8" wp14:editId="7B186ED8">
            <wp:simplePos x="0" y="0"/>
            <wp:positionH relativeFrom="column">
              <wp:posOffset>2758440</wp:posOffset>
            </wp:positionH>
            <wp:positionV relativeFrom="paragraph">
              <wp:posOffset>289560</wp:posOffset>
            </wp:positionV>
            <wp:extent cx="542925" cy="69088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</w:p>
    <w:p w14:paraId="293D4DC9" w14:textId="77777777" w:rsidR="009B0238" w:rsidRDefault="009B0238" w:rsidP="009B023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FDDD22A" w14:textId="77777777" w:rsidR="009B0238" w:rsidRDefault="009B0238" w:rsidP="009B02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BD46D4C" w14:textId="77777777" w:rsidR="009B0238" w:rsidRDefault="009B0238" w:rsidP="009B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1E6DB" w14:textId="77777777" w:rsidR="009B0238" w:rsidRDefault="009B0238" w:rsidP="009B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24F46" w14:textId="77777777" w:rsidR="009B0238" w:rsidRDefault="009B0238" w:rsidP="009B0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НОВОМИХАЙЛОВСКОГО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КОРСАКОВСКОГО РАЙОНА ОРЛОВСКОЙ ОБЛАСТИ</w:t>
      </w:r>
    </w:p>
    <w:p w14:paraId="569829F6" w14:textId="77777777" w:rsidR="009B0238" w:rsidRDefault="009B0238" w:rsidP="009B0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8EB409" w14:textId="5480D829" w:rsidR="009B0238" w:rsidRPr="005E2117" w:rsidRDefault="009B0238" w:rsidP="009B0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E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2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5E2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ПРОЕКТ)</w:t>
      </w:r>
    </w:p>
    <w:p w14:paraId="4B9D85CD" w14:textId="77777777" w:rsidR="009B0238" w:rsidRDefault="009B0238" w:rsidP="009B0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2DCB7" w14:textId="1D2ADF58" w:rsidR="009B0238" w:rsidRDefault="009B0238" w:rsidP="009B0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№ </w:t>
      </w:r>
    </w:p>
    <w:p w14:paraId="557A511D" w14:textId="77777777" w:rsidR="009B0238" w:rsidRDefault="009B0238" w:rsidP="009B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с.Новомихайловка</w:t>
      </w:r>
      <w:proofErr w:type="spellEnd"/>
    </w:p>
    <w:p w14:paraId="5086B075" w14:textId="77777777" w:rsidR="009B0238" w:rsidRDefault="009B0238" w:rsidP="009B0238">
      <w:pPr>
        <w:rPr>
          <w:rFonts w:ascii="Times New Roman" w:hAnsi="Times New Roman" w:cs="Times New Roman"/>
          <w:sz w:val="28"/>
          <w:szCs w:val="28"/>
        </w:rPr>
      </w:pPr>
    </w:p>
    <w:p w14:paraId="5A2C5A0F" w14:textId="77777777" w:rsidR="009B0238" w:rsidRPr="009B0238" w:rsidRDefault="009B0238" w:rsidP="009B02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87DE51" w14:textId="77777777" w:rsidR="009B0238" w:rsidRPr="009B0238" w:rsidRDefault="009B0238" w:rsidP="009B0238">
      <w:pPr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0238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9B0238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Новомихайловского сельского поселения </w:t>
      </w:r>
      <w:proofErr w:type="spellStart"/>
      <w:r w:rsidRPr="009B0238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Pr="009B0238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14:paraId="6168C6B4" w14:textId="77777777" w:rsidR="009B0238" w:rsidRDefault="009B0238" w:rsidP="00EE4ED5">
      <w:pP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9BDC35" w14:textId="77777777" w:rsidR="009B0238" w:rsidRDefault="009B0238" w:rsidP="009B0238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38">
        <w:rPr>
          <w:rFonts w:ascii="Times New Roman" w:hAnsi="Times New Roman" w:cs="Times New Roman"/>
          <w:sz w:val="28"/>
          <w:szCs w:val="28"/>
        </w:rPr>
        <w:t>В соответствии с пунктом 10 части 1 статьи 14 Федерального закона от 02 марта 2007 года № 25-ФЗ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поселения, администрация Новомихайловского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 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  </w:t>
      </w:r>
    </w:p>
    <w:p w14:paraId="755B978C" w14:textId="77777777" w:rsidR="009B0238" w:rsidRDefault="009B0238" w:rsidP="009B0238">
      <w:pPr>
        <w:rPr>
          <w:rFonts w:ascii="Times New Roman" w:hAnsi="Times New Roman" w:cs="Times New Roman"/>
          <w:sz w:val="28"/>
          <w:szCs w:val="28"/>
        </w:rPr>
      </w:pPr>
    </w:p>
    <w:p w14:paraId="55D1BBD6" w14:textId="77777777" w:rsidR="009B0238" w:rsidRDefault="009B0238" w:rsidP="009B0238">
      <w:pPr>
        <w:numPr>
          <w:ilvl w:val="0"/>
          <w:numId w:val="1"/>
        </w:numPr>
        <w:spacing w:after="0" w:line="240" w:lineRule="auto"/>
        <w:ind w:left="0" w:right="27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Pr="00EE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E4ED5" w:rsidRPr="00EE4ED5">
        <w:rPr>
          <w:rFonts w:ascii="Times New Roman" w:hAnsi="Times New Roman" w:cs="Times New Roman"/>
          <w:sz w:val="28"/>
          <w:szCs w:val="28"/>
        </w:rPr>
        <w:t xml:space="preserve">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Новомихайловского сельского поселения </w:t>
      </w:r>
      <w:proofErr w:type="spellStart"/>
      <w:r w:rsidR="00EE4ED5" w:rsidRPr="00EE4ED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EE4ED5" w:rsidRPr="00EE4ED5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EE4ED5">
        <w:rPr>
          <w:rFonts w:ascii="Times New Roman" w:hAnsi="Times New Roman" w:cs="Times New Roman"/>
          <w:sz w:val="28"/>
          <w:szCs w:val="28"/>
        </w:rPr>
        <w:t>.</w:t>
      </w:r>
    </w:p>
    <w:p w14:paraId="6A1FE2D2" w14:textId="77777777" w:rsidR="009B0238" w:rsidRDefault="009B0238" w:rsidP="009B0238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в установленном порядке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.корсаково57.рф/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44D8993" w14:textId="77777777" w:rsidR="009B0238" w:rsidRDefault="009B0238" w:rsidP="009B0238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14:paraId="0DA3ACD7" w14:textId="77777777" w:rsidR="009B0238" w:rsidRDefault="009B0238" w:rsidP="009B0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A5ED0" w14:textId="77777777" w:rsidR="009B0238" w:rsidRDefault="009B0238" w:rsidP="009B0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43FF0" w14:textId="77777777" w:rsidR="009B0238" w:rsidRDefault="009B0238" w:rsidP="009B0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57CA9" w14:textId="77777777" w:rsidR="009B0238" w:rsidRDefault="009B0238" w:rsidP="009B0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C01CA" w14:textId="77777777" w:rsidR="009B0238" w:rsidRPr="00EE4ED5" w:rsidRDefault="009B0238" w:rsidP="00EE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И.А.Васильчиков</w:t>
      </w:r>
      <w:r w:rsidR="00EE4E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14:paraId="4B3D642B" w14:textId="77777777" w:rsidR="009B0238" w:rsidRPr="009B0238" w:rsidRDefault="009B0238" w:rsidP="009B023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D38B1E5" w14:textId="77777777" w:rsidR="009B0238" w:rsidRPr="00EE4ED5" w:rsidRDefault="009B0238" w:rsidP="009B023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4E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530D63B9" w14:textId="77777777" w:rsidR="009B0238" w:rsidRPr="00EE4ED5" w:rsidRDefault="009B0238" w:rsidP="009B023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4ED5">
        <w:rPr>
          <w:rFonts w:ascii="Times New Roman" w:hAnsi="Times New Roman" w:cs="Times New Roman"/>
          <w:color w:val="000000"/>
          <w:sz w:val="24"/>
          <w:szCs w:val="24"/>
        </w:rPr>
        <w:t>       к постановлению администрации</w:t>
      </w:r>
    </w:p>
    <w:p w14:paraId="43B79FA0" w14:textId="77777777" w:rsidR="009B0238" w:rsidRPr="00EE4ED5" w:rsidRDefault="009B0238" w:rsidP="009B023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4ED5">
        <w:rPr>
          <w:rFonts w:ascii="Times New Roman" w:hAnsi="Times New Roman" w:cs="Times New Roman"/>
          <w:color w:val="000000"/>
          <w:sz w:val="24"/>
          <w:szCs w:val="24"/>
        </w:rPr>
        <w:t xml:space="preserve">Новомихайловского сельского поселения </w:t>
      </w:r>
    </w:p>
    <w:p w14:paraId="76739AC8" w14:textId="77777777" w:rsidR="009B0238" w:rsidRPr="00EE4ED5" w:rsidRDefault="009B0238" w:rsidP="009B023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4ED5">
        <w:rPr>
          <w:rFonts w:ascii="Times New Roman" w:hAnsi="Times New Roman" w:cs="Times New Roman"/>
          <w:color w:val="000000"/>
          <w:sz w:val="24"/>
          <w:szCs w:val="24"/>
        </w:rPr>
        <w:t>Корсаковского</w:t>
      </w:r>
      <w:proofErr w:type="spellEnd"/>
      <w:r w:rsidRPr="00EE4ED5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Орловской области</w:t>
      </w:r>
    </w:p>
    <w:p w14:paraId="4C05ECCE" w14:textId="2BC7C666" w:rsidR="009B0238" w:rsidRPr="00EE4ED5" w:rsidRDefault="009B0238" w:rsidP="009B023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E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5E21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E4ED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E211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E4ED5">
        <w:rPr>
          <w:rFonts w:ascii="Times New Roman" w:hAnsi="Times New Roman" w:cs="Times New Roman"/>
          <w:color w:val="000000"/>
          <w:sz w:val="24"/>
          <w:szCs w:val="24"/>
        </w:rPr>
        <w:t xml:space="preserve">.12.2023 г. № </w:t>
      </w:r>
      <w:r w:rsidR="005E2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1A5A884F" w14:textId="77777777" w:rsidR="009B0238" w:rsidRDefault="009B0238" w:rsidP="009B0238">
      <w:pPr>
        <w:spacing w:after="0" w:line="240" w:lineRule="auto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2C00A3" w14:textId="77777777" w:rsidR="009B0238" w:rsidRDefault="009B0238" w:rsidP="009B0238">
      <w:pPr>
        <w:spacing w:after="0" w:line="240" w:lineRule="auto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214110" w14:textId="77777777" w:rsidR="009B0238" w:rsidRPr="00EE4ED5" w:rsidRDefault="009B0238" w:rsidP="00EE4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BC9C01B" w14:textId="77777777" w:rsidR="00EE4ED5" w:rsidRDefault="00EE4ED5" w:rsidP="00EE4ED5">
      <w:pPr>
        <w:widowControl w:val="0"/>
        <w:spacing w:line="240" w:lineRule="exact"/>
        <w:jc w:val="center"/>
        <w:rPr>
          <w:sz w:val="28"/>
          <w:szCs w:val="28"/>
        </w:rPr>
      </w:pPr>
    </w:p>
    <w:p w14:paraId="75DB959C" w14:textId="77777777" w:rsidR="00EE4ED5" w:rsidRPr="00EE4ED5" w:rsidRDefault="00EE4ED5" w:rsidP="00EE4ED5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4077EA8" w14:textId="77777777" w:rsidR="00EE4ED5" w:rsidRPr="00EE4ED5" w:rsidRDefault="00EE4ED5" w:rsidP="00EE4ED5">
      <w:pPr>
        <w:widowControl w:val="0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238">
        <w:rPr>
          <w:rFonts w:ascii="Times New Roman" w:hAnsi="Times New Roman" w:cs="Times New Roman"/>
          <w:b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Новомихайловского сельского поселения </w:t>
      </w:r>
      <w:proofErr w:type="spellStart"/>
      <w:r w:rsidRPr="009B0238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Pr="009B0238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92A59C" w14:textId="77777777" w:rsidR="00EE4ED5" w:rsidRPr="00EE4ED5" w:rsidRDefault="00EE4ED5" w:rsidP="00EE4ED5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E4ED5">
        <w:rPr>
          <w:rFonts w:ascii="Times New Roman" w:hAnsi="Times New Roman" w:cs="Times New Roman"/>
          <w:sz w:val="28"/>
          <w:szCs w:val="28"/>
        </w:rPr>
        <w:tab/>
        <w:t xml:space="preserve">1. Настоящим Положением устанавливается порядок принятия с письменного разрешения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4ED5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 w:rsidRPr="00EE4ED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EE4ED5">
        <w:rPr>
          <w:rFonts w:ascii="Times New Roman" w:hAnsi="Times New Roman" w:cs="Times New Roman"/>
          <w:sz w:val="28"/>
          <w:szCs w:val="28"/>
        </w:rPr>
        <w:t xml:space="preserve"> района Орловской области муниципальными служащими администрации Новомихайловского сельского поселения </w:t>
      </w:r>
      <w:proofErr w:type="spellStart"/>
      <w:r w:rsidRPr="00EE4ED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EE4ED5">
        <w:rPr>
          <w:rFonts w:ascii="Times New Roman" w:hAnsi="Times New Roman" w:cs="Times New Roman"/>
          <w:sz w:val="28"/>
          <w:szCs w:val="28"/>
        </w:rPr>
        <w:t xml:space="preserve"> района Орловской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(далее – награда, звание).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81C73" w14:textId="77777777" w:rsidR="00EE4ED5" w:rsidRPr="00EE4ED5" w:rsidRDefault="00EE4ED5" w:rsidP="00EE4E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4ED5">
        <w:rPr>
          <w:rFonts w:ascii="Times New Roman" w:eastAsia="Arial" w:hAnsi="Times New Roman" w:cs="Times New Roman"/>
          <w:sz w:val="28"/>
          <w:szCs w:val="28"/>
        </w:rPr>
        <w:tab/>
        <w:t>2. Муниципальный служащий</w:t>
      </w:r>
      <w:r w:rsidRPr="00EE4ED5">
        <w:rPr>
          <w:rFonts w:ascii="Times New Roman" w:hAnsi="Times New Roman" w:cs="Times New Roman"/>
          <w:sz w:val="28"/>
          <w:szCs w:val="28"/>
        </w:rPr>
        <w:t xml:space="preserve">, получивший награду,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EE4ED5">
        <w:rPr>
          <w:rFonts w:ascii="Times New Roman" w:hAnsi="Times New Roman" w:cs="Times New Roman"/>
          <w:sz w:val="28"/>
          <w:szCs w:val="28"/>
          <w:u w:val="single"/>
        </w:rPr>
        <w:t>трех рабочих</w:t>
      </w:r>
      <w:r w:rsidRPr="00EE4ED5">
        <w:rPr>
          <w:rFonts w:ascii="Times New Roman" w:hAnsi="Times New Roman" w:cs="Times New Roman"/>
          <w:sz w:val="28"/>
          <w:szCs w:val="28"/>
        </w:rPr>
        <w:t xml:space="preserve"> дней со дня получения награды, звания или соответствующего уведомления представляет на имя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4ED5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ходатайство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7" w:history="1">
        <w:r w:rsidRPr="00EE4ED5">
          <w:rPr>
            <w:rStyle w:val="a3"/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EE4ED5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14:paraId="45984C42" w14:textId="77777777" w:rsidR="00EE4ED5" w:rsidRPr="00EE4ED5" w:rsidRDefault="00EE4ED5" w:rsidP="00EE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D5">
        <w:rPr>
          <w:rFonts w:ascii="Times New Roman" w:hAnsi="Times New Roman" w:cs="Times New Roman"/>
          <w:sz w:val="28"/>
          <w:szCs w:val="28"/>
        </w:rPr>
        <w:t xml:space="preserve">Ходатайство подается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EE4ED5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 w:rsidRPr="00EE4ED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EE4ED5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B249B4" w14:textId="77777777" w:rsidR="00EE4ED5" w:rsidRPr="00EE4ED5" w:rsidRDefault="00EE4ED5" w:rsidP="00EE4E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4ED5">
        <w:rPr>
          <w:rFonts w:ascii="Times New Roman" w:hAnsi="Times New Roman" w:cs="Times New Roman"/>
          <w:sz w:val="28"/>
          <w:szCs w:val="28"/>
        </w:rPr>
        <w:tab/>
        <w:t xml:space="preserve">3. Муниципальный служащий, отказавшийся от звания, награды, в течение </w:t>
      </w:r>
      <w:r w:rsidRPr="00EE4ED5">
        <w:rPr>
          <w:rFonts w:ascii="Times New Roman" w:hAnsi="Times New Roman" w:cs="Times New Roman"/>
          <w:sz w:val="28"/>
          <w:szCs w:val="28"/>
          <w:u w:val="single"/>
        </w:rPr>
        <w:t>трех рабочих</w:t>
      </w:r>
      <w:r w:rsidRPr="00EE4ED5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о получении награды, звания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E4ED5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Pr="00EE4ED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уведомление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на имя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4ED5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области по форме согласно </w:t>
      </w:r>
      <w:hyperlink r:id="rId8" w:history="1">
        <w:r w:rsidRPr="00EE4ED5">
          <w:rPr>
            <w:rStyle w:val="a3"/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EE4ED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18C27468" w14:textId="77777777" w:rsidR="00EE4ED5" w:rsidRPr="00EE4ED5" w:rsidRDefault="00EE4ED5" w:rsidP="00EE4E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4ED5">
        <w:rPr>
          <w:rFonts w:ascii="Times New Roman" w:hAnsi="Times New Roman" w:cs="Times New Roman"/>
          <w:sz w:val="28"/>
          <w:szCs w:val="28"/>
        </w:rPr>
        <w:tab/>
        <w:t xml:space="preserve">4. Муниципальный служащий, получивший звание, награду до принятия главой Новомихайловского сельского поселения решения по результатам рассмотрения ходатайства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ED5">
        <w:rPr>
          <w:rFonts w:ascii="Times New Roman" w:hAnsi="Times New Roman" w:cs="Times New Roman"/>
          <w:sz w:val="28"/>
          <w:szCs w:val="28"/>
        </w:rPr>
        <w:t>передает оригиналы документов к званию, награду и оригиналы документов к ней на ответственное хранение в администраци</w:t>
      </w:r>
      <w:r w:rsidR="000D109C">
        <w:rPr>
          <w:rFonts w:ascii="Times New Roman" w:hAnsi="Times New Roman" w:cs="Times New Roman"/>
          <w:sz w:val="28"/>
          <w:szCs w:val="28"/>
        </w:rPr>
        <w:t>ю</w:t>
      </w:r>
      <w:r w:rsidRPr="00EE4ED5">
        <w:rPr>
          <w:rFonts w:ascii="Times New Roman" w:hAnsi="Times New Roman" w:cs="Times New Roman"/>
          <w:sz w:val="28"/>
          <w:szCs w:val="28"/>
        </w:rPr>
        <w:t xml:space="preserve"> Новомихайловского сельского поселения </w:t>
      </w:r>
      <w:r w:rsidRPr="00EE4ED5">
        <w:rPr>
          <w:rFonts w:ascii="Times New Roman" w:hAnsi="Times New Roman" w:cs="Times New Roman"/>
          <w:bCs/>
          <w:sz w:val="28"/>
          <w:szCs w:val="28"/>
        </w:rPr>
        <w:t>по акту приема-передачи</w:t>
      </w:r>
      <w:r w:rsidRPr="00EE4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4ED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EE4ED5">
        <w:rPr>
          <w:rFonts w:ascii="Times New Roman" w:hAnsi="Times New Roman" w:cs="Times New Roman"/>
          <w:sz w:val="28"/>
          <w:szCs w:val="28"/>
          <w:u w:val="single"/>
        </w:rPr>
        <w:t>трех</w:t>
      </w:r>
      <w:r w:rsidRPr="00EE4ED5">
        <w:rPr>
          <w:rFonts w:ascii="Times New Roman" w:hAnsi="Times New Roman" w:cs="Times New Roman"/>
          <w:sz w:val="28"/>
          <w:szCs w:val="28"/>
        </w:rPr>
        <w:t xml:space="preserve"> </w:t>
      </w:r>
      <w:r w:rsidRPr="00EE4ED5">
        <w:rPr>
          <w:rFonts w:ascii="Times New Roman" w:hAnsi="Times New Roman" w:cs="Times New Roman"/>
          <w:sz w:val="28"/>
          <w:szCs w:val="28"/>
          <w:u w:val="single"/>
        </w:rPr>
        <w:t>рабочих</w:t>
      </w:r>
      <w:r w:rsidRPr="00EE4ED5">
        <w:rPr>
          <w:rFonts w:ascii="Times New Roman" w:hAnsi="Times New Roman" w:cs="Times New Roman"/>
          <w:sz w:val="28"/>
          <w:szCs w:val="28"/>
        </w:rPr>
        <w:t xml:space="preserve"> дней со дня их получения.</w:t>
      </w:r>
    </w:p>
    <w:p w14:paraId="76F8708D" w14:textId="77777777" w:rsidR="00EE4ED5" w:rsidRPr="00EE4ED5" w:rsidRDefault="00EE4ED5" w:rsidP="00EE4E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4E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 w:rsidRPr="00EE4ED5">
        <w:rPr>
          <w:rFonts w:ascii="Times New Roman" w:hAnsi="Times New Roman" w:cs="Times New Roman"/>
          <w:sz w:val="28"/>
          <w:szCs w:val="28"/>
        </w:rPr>
        <w:t>В случае, если муниципальный служащий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14:paraId="3402C8F6" w14:textId="77777777" w:rsidR="00EE4ED5" w:rsidRPr="00EE4ED5" w:rsidRDefault="00EE4ED5" w:rsidP="00EE4E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4E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</w:t>
      </w:r>
      <w:r w:rsidRPr="00EE4ED5">
        <w:rPr>
          <w:rFonts w:ascii="Times New Roman" w:hAnsi="Times New Roman" w:cs="Times New Roman"/>
          <w:sz w:val="28"/>
          <w:szCs w:val="28"/>
        </w:rPr>
        <w:t xml:space="preserve">В случае,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9" w:history="1">
        <w:r w:rsidRPr="00EE4ED5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Pr="00EE4ED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EE4ED5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Pr="00EE4ED5">
        <w:rPr>
          <w:rFonts w:ascii="Times New Roman" w:hAnsi="Times New Roman" w:cs="Times New Roman"/>
          <w:sz w:val="28"/>
          <w:szCs w:val="28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14:paraId="69E44308" w14:textId="77777777" w:rsidR="00EE4ED5" w:rsidRPr="00EE4ED5" w:rsidRDefault="00EE4ED5" w:rsidP="00EE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D5">
        <w:rPr>
          <w:rFonts w:ascii="Times New Roman" w:hAnsi="Times New Roman" w:cs="Times New Roman"/>
          <w:sz w:val="28"/>
          <w:szCs w:val="28"/>
        </w:rPr>
        <w:t>7. Поступившие в  администраци</w:t>
      </w:r>
      <w:r w:rsidR="000D109C">
        <w:rPr>
          <w:rFonts w:ascii="Times New Roman" w:hAnsi="Times New Roman" w:cs="Times New Roman"/>
          <w:sz w:val="28"/>
          <w:szCs w:val="28"/>
        </w:rPr>
        <w:t>ю</w:t>
      </w:r>
      <w:r w:rsidRPr="00EE4ED5">
        <w:rPr>
          <w:rFonts w:ascii="Times New Roman" w:hAnsi="Times New Roman" w:cs="Times New Roman"/>
          <w:sz w:val="28"/>
          <w:szCs w:val="28"/>
        </w:rPr>
        <w:t xml:space="preserve"> </w:t>
      </w:r>
      <w:r w:rsidR="000D109C" w:rsidRPr="00EE4ED5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</w:t>
      </w:r>
      <w:r w:rsidRPr="00EE4ED5">
        <w:rPr>
          <w:rFonts w:ascii="Times New Roman" w:hAnsi="Times New Roman" w:cs="Times New Roman"/>
          <w:sz w:val="28"/>
          <w:szCs w:val="28"/>
        </w:rPr>
        <w:t xml:space="preserve">ходатайства и уведомления регистрируются в день их поступления в </w:t>
      </w:r>
      <w:hyperlink r:id="rId11" w:anchor="P174" w:history="1">
        <w:r w:rsidRPr="00EE4ED5">
          <w:rPr>
            <w:rStyle w:val="a3"/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E4ED5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0D109C">
        <w:rPr>
          <w:rFonts w:ascii="Times New Roman" w:hAnsi="Times New Roman" w:cs="Times New Roman"/>
          <w:sz w:val="28"/>
          <w:szCs w:val="28"/>
        </w:rPr>
        <w:t xml:space="preserve"> </w:t>
      </w:r>
      <w:r w:rsidRPr="00EE4ED5">
        <w:rPr>
          <w:rFonts w:ascii="Times New Roman" w:hAnsi="Times New Roman" w:cs="Times New Roman"/>
          <w:sz w:val="28"/>
          <w:szCs w:val="28"/>
        </w:rPr>
        <w:t>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 (далее - журнал) по форме согласно приложению № 3 к настоящему Положению.</w:t>
      </w:r>
    </w:p>
    <w:p w14:paraId="74EC768D" w14:textId="77777777" w:rsidR="00EE4ED5" w:rsidRPr="00EE4ED5" w:rsidRDefault="00EE4ED5" w:rsidP="00EE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D5">
        <w:rPr>
          <w:rFonts w:ascii="Times New Roman" w:hAnsi="Times New Roman" w:cs="Times New Roman"/>
          <w:sz w:val="28"/>
          <w:szCs w:val="28"/>
        </w:rPr>
        <w:t xml:space="preserve">Журнал должен быть прошит, пронумерован и скреплен печатью администрации </w:t>
      </w:r>
      <w:r w:rsidR="000D109C" w:rsidRPr="00EE4ED5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 w:rsidR="000D109C" w:rsidRPr="00EE4ED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D109C" w:rsidRPr="00EE4ED5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0D109C">
        <w:rPr>
          <w:rFonts w:ascii="Times New Roman" w:hAnsi="Times New Roman" w:cs="Times New Roman"/>
          <w:sz w:val="28"/>
          <w:szCs w:val="28"/>
        </w:rPr>
        <w:t>.</w:t>
      </w:r>
    </w:p>
    <w:p w14:paraId="2E8CE799" w14:textId="77777777" w:rsidR="00EE4ED5" w:rsidRPr="00EE4ED5" w:rsidRDefault="000D109C" w:rsidP="00EE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EE4ED5" w:rsidRPr="00EE4ED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4ED5" w:rsidRPr="00EE4ED5">
        <w:rPr>
          <w:rFonts w:ascii="Times New Roman" w:hAnsi="Times New Roman" w:cs="Times New Roman"/>
          <w:sz w:val="28"/>
          <w:szCs w:val="28"/>
        </w:rPr>
        <w:t xml:space="preserve"> </w:t>
      </w:r>
      <w:r w:rsidRPr="00EE4ED5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</w:t>
      </w:r>
      <w:r w:rsidR="00EE4ED5" w:rsidRPr="00EE4ED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E4ED5" w:rsidRPr="00EE4ED5">
        <w:rPr>
          <w:rFonts w:ascii="Times New Roman" w:hAnsi="Times New Roman" w:cs="Times New Roman"/>
          <w:sz w:val="28"/>
          <w:szCs w:val="28"/>
          <w:u w:val="single"/>
        </w:rPr>
        <w:t xml:space="preserve">трех рабочих </w:t>
      </w:r>
      <w:r w:rsidR="00EE4ED5" w:rsidRPr="00EE4ED5">
        <w:rPr>
          <w:rFonts w:ascii="Times New Roman" w:hAnsi="Times New Roman" w:cs="Times New Roman"/>
          <w:sz w:val="28"/>
          <w:szCs w:val="28"/>
        </w:rPr>
        <w:t xml:space="preserve">дней со дня поступления уведомления или ходатайства направляет их главе </w:t>
      </w:r>
      <w:r w:rsidRPr="00EE4ED5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</w:t>
      </w:r>
      <w:r w:rsidR="00EE4ED5" w:rsidRPr="00EE4ED5">
        <w:rPr>
          <w:rFonts w:ascii="Times New Roman" w:hAnsi="Times New Roman" w:cs="Times New Roman"/>
          <w:sz w:val="28"/>
          <w:szCs w:val="28"/>
        </w:rPr>
        <w:t>для рассмотрения.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DB378" w14:textId="77777777" w:rsidR="00EE4ED5" w:rsidRPr="00EE4ED5" w:rsidRDefault="00EE4ED5" w:rsidP="00EE4E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ED5">
        <w:rPr>
          <w:rFonts w:ascii="Times New Roman" w:hAnsi="Times New Roman" w:cs="Times New Roman"/>
          <w:sz w:val="28"/>
          <w:szCs w:val="28"/>
        </w:rPr>
        <w:tab/>
        <w:t xml:space="preserve">8. В течение </w:t>
      </w:r>
      <w:r w:rsidRPr="00EE4ED5">
        <w:rPr>
          <w:rFonts w:ascii="Times New Roman" w:hAnsi="Times New Roman" w:cs="Times New Roman"/>
          <w:sz w:val="28"/>
          <w:szCs w:val="28"/>
          <w:u w:val="single"/>
        </w:rPr>
        <w:t>десяти рабочих</w:t>
      </w:r>
      <w:r w:rsidRPr="00EE4ED5">
        <w:rPr>
          <w:rFonts w:ascii="Times New Roman" w:hAnsi="Times New Roman" w:cs="Times New Roman"/>
          <w:sz w:val="28"/>
          <w:szCs w:val="28"/>
        </w:rPr>
        <w:t xml:space="preserve"> дней со дня получения ходатайства глава </w:t>
      </w:r>
      <w:r w:rsidR="000D109C" w:rsidRPr="00EE4ED5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</w:t>
      </w:r>
      <w:r w:rsidRPr="00EE4ED5">
        <w:rPr>
          <w:rFonts w:ascii="Times New Roman" w:hAnsi="Times New Roman" w:cs="Times New Roman"/>
          <w:sz w:val="28"/>
          <w:szCs w:val="28"/>
        </w:rPr>
        <w:t>рассматривает представленное ходатайство и принимает решение об его удовлетворении или отказе путем проставления соответствующей резолюции на ходатайстве</w:t>
      </w:r>
      <w:r w:rsidR="000D109C">
        <w:rPr>
          <w:rFonts w:ascii="Times New Roman" w:hAnsi="Times New Roman" w:cs="Times New Roman"/>
          <w:sz w:val="28"/>
          <w:szCs w:val="28"/>
        </w:rPr>
        <w:t>.</w:t>
      </w:r>
    </w:p>
    <w:p w14:paraId="32FAE919" w14:textId="77777777" w:rsidR="00EE4ED5" w:rsidRPr="00EE4ED5" w:rsidRDefault="00EE4ED5" w:rsidP="00EE4E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4ED5">
        <w:rPr>
          <w:rFonts w:ascii="Times New Roman" w:hAnsi="Times New Roman" w:cs="Times New Roman"/>
          <w:sz w:val="28"/>
          <w:szCs w:val="28"/>
        </w:rPr>
        <w:tab/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14:paraId="5ECD2A23" w14:textId="77777777" w:rsidR="00EE4ED5" w:rsidRPr="00EE4ED5" w:rsidRDefault="00EE4ED5" w:rsidP="00EE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D5">
        <w:rPr>
          <w:rFonts w:ascii="Times New Roman" w:hAnsi="Times New Roman" w:cs="Times New Roman"/>
          <w:sz w:val="28"/>
          <w:szCs w:val="28"/>
        </w:rPr>
        <w:t xml:space="preserve">В случае установления такого влияния главой </w:t>
      </w:r>
      <w:r w:rsidR="000D109C" w:rsidRPr="00EE4ED5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</w:t>
      </w:r>
      <w:r w:rsidRPr="00EE4ED5">
        <w:rPr>
          <w:rFonts w:ascii="Times New Roman" w:hAnsi="Times New Roman" w:cs="Times New Roman"/>
          <w:sz w:val="28"/>
          <w:szCs w:val="28"/>
        </w:rPr>
        <w:t>принимается решение об отказе в удовлетворении ходатайства муниципального служащего.</w:t>
      </w:r>
    </w:p>
    <w:p w14:paraId="7FD67A8B" w14:textId="77777777" w:rsidR="00EE4ED5" w:rsidRPr="00EE4ED5" w:rsidRDefault="00EE4ED5" w:rsidP="00EE4E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4ED5">
        <w:rPr>
          <w:rFonts w:ascii="Times New Roman" w:hAnsi="Times New Roman" w:cs="Times New Roman"/>
          <w:sz w:val="28"/>
          <w:szCs w:val="28"/>
        </w:rPr>
        <w:tab/>
        <w:t xml:space="preserve">9. В случае удовлетворения главой </w:t>
      </w:r>
      <w:r w:rsidR="000D109C" w:rsidRPr="00EE4ED5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</w:t>
      </w:r>
      <w:r w:rsidRPr="00EE4ED5">
        <w:rPr>
          <w:rFonts w:ascii="Times New Roman" w:hAnsi="Times New Roman" w:cs="Times New Roman"/>
          <w:sz w:val="28"/>
          <w:szCs w:val="28"/>
        </w:rPr>
        <w:t xml:space="preserve">ходатайства муниципального служащего администрации в течение </w:t>
      </w:r>
      <w:r w:rsidRPr="00EE4ED5">
        <w:rPr>
          <w:rFonts w:ascii="Times New Roman" w:hAnsi="Times New Roman" w:cs="Times New Roman"/>
          <w:sz w:val="28"/>
          <w:szCs w:val="28"/>
          <w:u w:val="single"/>
        </w:rPr>
        <w:t>трех рабочих</w:t>
      </w:r>
      <w:r w:rsidRPr="00EE4ED5"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 передает такому лицу оригиналы документов к званию, награду и оригиналы документов к ней.</w:t>
      </w:r>
    </w:p>
    <w:p w14:paraId="62283409" w14:textId="77777777" w:rsidR="00EE4ED5" w:rsidRPr="00EE4ED5" w:rsidRDefault="00EE4ED5" w:rsidP="00EE4E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4ED5">
        <w:rPr>
          <w:rFonts w:ascii="Times New Roman" w:hAnsi="Times New Roman" w:cs="Times New Roman"/>
          <w:sz w:val="28"/>
          <w:szCs w:val="28"/>
        </w:rPr>
        <w:tab/>
        <w:t xml:space="preserve">10. В случае отказа главы </w:t>
      </w:r>
      <w:r w:rsidR="000D109C" w:rsidRPr="00EE4ED5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</w:t>
      </w:r>
      <w:r w:rsidRPr="00EE4ED5">
        <w:rPr>
          <w:rFonts w:ascii="Times New Roman" w:hAnsi="Times New Roman" w:cs="Times New Roman"/>
          <w:sz w:val="28"/>
          <w:szCs w:val="28"/>
        </w:rPr>
        <w:t xml:space="preserve">в удовлетворении ходатайства муниципального служащего администрации в течение </w:t>
      </w:r>
      <w:r w:rsidRPr="00EE4ED5">
        <w:rPr>
          <w:rFonts w:ascii="Times New Roman" w:hAnsi="Times New Roman" w:cs="Times New Roman"/>
          <w:sz w:val="28"/>
          <w:szCs w:val="28"/>
          <w:u w:val="single"/>
        </w:rPr>
        <w:t>трех рабочих</w:t>
      </w:r>
      <w:r w:rsidRPr="00EE4ED5"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 сообщает муниципальному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14:paraId="3B611BC1" w14:textId="77777777" w:rsidR="00EE4ED5" w:rsidRPr="000D109C" w:rsidRDefault="00EE4ED5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E4ED5">
        <w:rPr>
          <w:rFonts w:ascii="Times New Roman" w:hAnsi="Times New Roman" w:cs="Times New Roman"/>
          <w:sz w:val="28"/>
          <w:szCs w:val="28"/>
        </w:rPr>
        <w:br w:type="page"/>
      </w:r>
      <w:r w:rsidRPr="00EE4ED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E4ED5">
        <w:rPr>
          <w:rFonts w:ascii="Times New Roman" w:hAnsi="Times New Roman" w:cs="Times New Roman"/>
          <w:sz w:val="28"/>
          <w:szCs w:val="28"/>
        </w:rPr>
        <w:tab/>
      </w:r>
      <w:r w:rsidRPr="00EE4ED5">
        <w:rPr>
          <w:rFonts w:ascii="Times New Roman" w:hAnsi="Times New Roman" w:cs="Times New Roman"/>
          <w:sz w:val="28"/>
          <w:szCs w:val="28"/>
        </w:rPr>
        <w:tab/>
      </w:r>
      <w:r w:rsidRPr="00EE4ED5">
        <w:rPr>
          <w:rFonts w:ascii="Times New Roman" w:hAnsi="Times New Roman" w:cs="Times New Roman"/>
          <w:sz w:val="28"/>
          <w:szCs w:val="28"/>
        </w:rPr>
        <w:tab/>
      </w:r>
      <w:r w:rsidRPr="00EE4ED5">
        <w:rPr>
          <w:rFonts w:ascii="Times New Roman" w:hAnsi="Times New Roman" w:cs="Times New Roman"/>
          <w:sz w:val="28"/>
          <w:szCs w:val="28"/>
        </w:rPr>
        <w:tab/>
      </w:r>
      <w:r w:rsidRPr="00EE4ED5">
        <w:rPr>
          <w:rFonts w:ascii="Times New Roman" w:hAnsi="Times New Roman" w:cs="Times New Roman"/>
          <w:sz w:val="28"/>
          <w:szCs w:val="28"/>
        </w:rPr>
        <w:tab/>
      </w:r>
      <w:r w:rsidRPr="00EE4ED5">
        <w:rPr>
          <w:rFonts w:ascii="Times New Roman" w:hAnsi="Times New Roman" w:cs="Times New Roman"/>
          <w:sz w:val="28"/>
          <w:szCs w:val="28"/>
        </w:rPr>
        <w:tab/>
      </w:r>
      <w:r w:rsidRPr="00EE4ED5">
        <w:rPr>
          <w:rFonts w:ascii="Times New Roman" w:hAnsi="Times New Roman" w:cs="Times New Roman"/>
          <w:sz w:val="28"/>
          <w:szCs w:val="28"/>
        </w:rPr>
        <w:tab/>
      </w:r>
      <w:r w:rsidRPr="00EE4ED5">
        <w:rPr>
          <w:rFonts w:ascii="Times New Roman" w:hAnsi="Times New Roman" w:cs="Times New Roman"/>
          <w:sz w:val="28"/>
          <w:szCs w:val="28"/>
        </w:rPr>
        <w:tab/>
      </w:r>
      <w:r w:rsidRPr="00EE4E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D109C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77296D4" w14:textId="77777777" w:rsidR="00EE4ED5" w:rsidRPr="000D109C" w:rsidRDefault="00EE4ED5" w:rsidP="00EE4ED5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D109C">
        <w:rPr>
          <w:rFonts w:ascii="Times New Roman" w:hAnsi="Times New Roman" w:cs="Times New Roman"/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</w:p>
    <w:p w14:paraId="22110315" w14:textId="77777777" w:rsidR="00EE4ED5" w:rsidRPr="00EE4ED5" w:rsidRDefault="00EE4ED5" w:rsidP="00EE4ED5">
      <w:pP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E4E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EE4ED5">
        <w:rPr>
          <w:rFonts w:ascii="Times New Roman" w:hAnsi="Times New Roman" w:cs="Times New Roman"/>
          <w:bCs/>
          <w:sz w:val="28"/>
          <w:szCs w:val="28"/>
        </w:rPr>
        <w:t>Главе</w:t>
      </w:r>
      <w:r w:rsidRPr="00EE4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1DB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Новомихайловского сельского поселения </w:t>
      </w:r>
      <w:proofErr w:type="spellStart"/>
      <w:r w:rsidR="00061DBD">
        <w:rPr>
          <w:rFonts w:ascii="Times New Roman" w:hAnsi="Times New Roman" w:cs="Times New Roman"/>
          <w:i/>
          <w:sz w:val="28"/>
          <w:szCs w:val="28"/>
          <w:u w:val="single"/>
        </w:rPr>
        <w:t>Корсаковского</w:t>
      </w:r>
      <w:proofErr w:type="spellEnd"/>
      <w:r w:rsidR="00061DB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Орловской области</w:t>
      </w:r>
    </w:p>
    <w:p w14:paraId="01AFFBB9" w14:textId="77777777" w:rsidR="00EE4ED5" w:rsidRPr="00EE4ED5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5758996F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E4ED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                                        </w:t>
      </w:r>
      <w:r w:rsidRPr="00EE4ED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 w:rsidRPr="00EE4ED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 w:rsidRPr="00EE4ED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>от ____________________________</w:t>
      </w:r>
    </w:p>
    <w:p w14:paraId="7D031E20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</w:t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  <w:t>_______________________________</w:t>
      </w:r>
    </w:p>
    <w:p w14:paraId="7BA7AA8E" w14:textId="77777777" w:rsidR="00EE4ED5" w:rsidRPr="00061DBD" w:rsidRDefault="00EE4ED5" w:rsidP="00EE4ED5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</w:t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  <w:t xml:space="preserve"> (фамилия, имя, отчество (при </w:t>
      </w:r>
    </w:p>
    <w:p w14:paraId="6A471061" w14:textId="77777777" w:rsidR="00EE4ED5" w:rsidRPr="00061DBD" w:rsidRDefault="00EE4ED5" w:rsidP="00EE4ED5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                       наличии),</w:t>
      </w:r>
      <w:r w:rsidR="00061DBD" w:rsidRPr="00061DB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>замещаемая</w:t>
      </w:r>
      <w:r w:rsidR="00061DBD" w:rsidRPr="00061DBD">
        <w:rPr>
          <w:rFonts w:ascii="Times New Roman" w:eastAsiaTheme="majorEastAsia" w:hAnsi="Times New Roman" w:cs="Times New Roman"/>
          <w:sz w:val="28"/>
          <w:szCs w:val="28"/>
        </w:rPr>
        <w:t xml:space="preserve"> должность)                 </w:t>
      </w:r>
    </w:p>
    <w:p w14:paraId="434C50C0" w14:textId="77777777" w:rsidR="00EE4ED5" w:rsidRPr="00EE4ED5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61C2A4B9" w14:textId="77777777" w:rsidR="00EE4ED5" w:rsidRPr="00EE4ED5" w:rsidRDefault="00EE4ED5" w:rsidP="00EE4ED5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Theme="majorEastAsia" w:hAnsi="Times New Roman" w:cs="Times New Roman"/>
          <w:bCs/>
          <w:color w:val="2F5496" w:themeColor="accent1" w:themeShade="BF"/>
          <w:sz w:val="28"/>
          <w:szCs w:val="28"/>
        </w:rPr>
      </w:pPr>
    </w:p>
    <w:p w14:paraId="03363849" w14:textId="77777777" w:rsidR="00EE4ED5" w:rsidRPr="00061DBD" w:rsidRDefault="00EE4ED5" w:rsidP="00EE4ED5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bCs/>
          <w:sz w:val="28"/>
          <w:szCs w:val="28"/>
        </w:rPr>
        <w:t>Ходатайство</w:t>
      </w:r>
    </w:p>
    <w:p w14:paraId="5219EB49" w14:textId="77777777" w:rsidR="00EE4ED5" w:rsidRPr="00061DBD" w:rsidRDefault="00EE4ED5" w:rsidP="00EE4ED5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bCs/>
          <w:sz w:val="28"/>
          <w:szCs w:val="28"/>
        </w:rPr>
        <w:t>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14:paraId="47643427" w14:textId="77777777" w:rsidR="00EE4ED5" w:rsidRPr="00EE4ED5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6A318479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E4ED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 xml:space="preserve">Прошу разрешить мне принять </w:t>
      </w:r>
    </w:p>
    <w:p w14:paraId="08B3FAAA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</w:t>
      </w:r>
    </w:p>
    <w:p w14:paraId="7BA40407" w14:textId="77777777" w:rsidR="00EE4ED5" w:rsidRPr="00061DBD" w:rsidRDefault="00EE4ED5" w:rsidP="00EE4ED5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>(наименование награды, почетного или специального звания)</w:t>
      </w:r>
    </w:p>
    <w:p w14:paraId="5E3B6A31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</w:t>
      </w:r>
    </w:p>
    <w:p w14:paraId="2865B823" w14:textId="77777777" w:rsidR="00EE4ED5" w:rsidRPr="00061DBD" w:rsidRDefault="00EE4ED5" w:rsidP="00EE4ED5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>(за какие заслуги награжден(а) и кем, за какие заслуги присвоено и кем)</w:t>
      </w:r>
    </w:p>
    <w:p w14:paraId="6155E47D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</w:t>
      </w:r>
    </w:p>
    <w:p w14:paraId="372B7E15" w14:textId="77777777" w:rsidR="00EE4ED5" w:rsidRPr="00061DBD" w:rsidRDefault="00EE4ED5" w:rsidP="00EE4ED5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>(дата и место вручения награды, документов к почетному или</w:t>
      </w:r>
    </w:p>
    <w:p w14:paraId="1A90A9F9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__________________________________________________________________.</w:t>
      </w:r>
    </w:p>
    <w:p w14:paraId="3AD56DBB" w14:textId="77777777" w:rsidR="00EE4ED5" w:rsidRPr="00061DBD" w:rsidRDefault="00EE4ED5" w:rsidP="00EE4ED5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>специальному званию)</w:t>
      </w:r>
    </w:p>
    <w:p w14:paraId="28DF6239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  <w:t>Документы к почетному или специальному званию, награда и документы к ней (нужное подчеркнуть) ________________________________</w:t>
      </w:r>
    </w:p>
    <w:p w14:paraId="1CC7DC88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 __________________________________________________________________</w:t>
      </w:r>
    </w:p>
    <w:p w14:paraId="3A640D3F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 xml:space="preserve">               (наименование награды, почетного или специального звания)</w:t>
      </w:r>
    </w:p>
    <w:p w14:paraId="2B5CFA70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</w:t>
      </w:r>
    </w:p>
    <w:p w14:paraId="29005848" w14:textId="77777777" w:rsidR="00EE4ED5" w:rsidRPr="00061DBD" w:rsidRDefault="00EE4ED5" w:rsidP="00EE4ED5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>(наименование документов к награде, почетному или специальному званию)</w:t>
      </w:r>
    </w:p>
    <w:p w14:paraId="0D478179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>сданы по акту приема-передачи № ____________ от «__» _________ 20   года</w:t>
      </w:r>
    </w:p>
    <w:p w14:paraId="0B3EC518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 xml:space="preserve"> 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14:paraId="021BDDCC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14:paraId="021897CE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>«_</w:t>
      </w:r>
      <w:proofErr w:type="gramStart"/>
      <w:r w:rsidRPr="00061DBD">
        <w:rPr>
          <w:rFonts w:ascii="Times New Roman" w:eastAsiaTheme="majorEastAsia" w:hAnsi="Times New Roman" w:cs="Times New Roman"/>
          <w:sz w:val="28"/>
          <w:szCs w:val="28"/>
        </w:rPr>
        <w:t>_»_</w:t>
      </w:r>
      <w:proofErr w:type="gramEnd"/>
      <w:r w:rsidRPr="00061DBD">
        <w:rPr>
          <w:rFonts w:ascii="Times New Roman" w:eastAsiaTheme="majorEastAsia" w:hAnsi="Times New Roman" w:cs="Times New Roman"/>
          <w:sz w:val="28"/>
          <w:szCs w:val="28"/>
        </w:rPr>
        <w:t>____________20____г. ______________   __________________________</w:t>
      </w:r>
    </w:p>
    <w:p w14:paraId="04847243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</w:t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  <w:t xml:space="preserve">     (подпись) </w:t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  <w:t xml:space="preserve">    </w:t>
      </w:r>
      <w:r w:rsidR="00061DBD">
        <w:rPr>
          <w:rFonts w:ascii="Times New Roman" w:eastAsiaTheme="majorEastAsia" w:hAnsi="Times New Roman" w:cs="Times New Roman"/>
          <w:sz w:val="28"/>
          <w:szCs w:val="28"/>
        </w:rPr>
        <w:t xml:space="preserve">        </w:t>
      </w:r>
      <w:proofErr w:type="gramStart"/>
      <w:r w:rsidRPr="00061DBD">
        <w:rPr>
          <w:rFonts w:ascii="Times New Roman" w:eastAsiaTheme="majorEastAsia" w:hAnsi="Times New Roman" w:cs="Times New Roman"/>
          <w:sz w:val="28"/>
          <w:szCs w:val="28"/>
        </w:rPr>
        <w:t xml:space="preserve">   (</w:t>
      </w:r>
      <w:proofErr w:type="gramEnd"/>
      <w:r w:rsidRPr="00061DBD">
        <w:rPr>
          <w:rFonts w:ascii="Times New Roman" w:eastAsiaTheme="majorEastAsia" w:hAnsi="Times New Roman" w:cs="Times New Roman"/>
          <w:sz w:val="28"/>
          <w:szCs w:val="28"/>
        </w:rPr>
        <w:t>расшифровка подписи)</w:t>
      </w:r>
    </w:p>
    <w:p w14:paraId="68203632" w14:textId="77777777" w:rsidR="00061DBD" w:rsidRDefault="00EE4ED5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1DBD">
        <w:rPr>
          <w:rFonts w:ascii="Times New Roman" w:hAnsi="Times New Roman" w:cs="Times New Roman"/>
          <w:sz w:val="28"/>
          <w:szCs w:val="28"/>
        </w:rPr>
        <w:tab/>
      </w:r>
      <w:r w:rsidRPr="00061DBD">
        <w:rPr>
          <w:rFonts w:ascii="Times New Roman" w:hAnsi="Times New Roman" w:cs="Times New Roman"/>
          <w:sz w:val="28"/>
          <w:szCs w:val="28"/>
        </w:rPr>
        <w:tab/>
      </w:r>
      <w:r w:rsidRPr="00061DBD">
        <w:rPr>
          <w:rFonts w:ascii="Times New Roman" w:hAnsi="Times New Roman" w:cs="Times New Roman"/>
          <w:sz w:val="28"/>
          <w:szCs w:val="28"/>
        </w:rPr>
        <w:tab/>
      </w:r>
      <w:r w:rsidRPr="00EE4ED5">
        <w:rPr>
          <w:rFonts w:ascii="Times New Roman" w:hAnsi="Times New Roman" w:cs="Times New Roman"/>
          <w:sz w:val="28"/>
          <w:szCs w:val="28"/>
        </w:rPr>
        <w:tab/>
      </w:r>
      <w:r w:rsidRPr="00EE4ED5">
        <w:rPr>
          <w:rFonts w:ascii="Times New Roman" w:hAnsi="Times New Roman" w:cs="Times New Roman"/>
          <w:sz w:val="28"/>
          <w:szCs w:val="28"/>
        </w:rPr>
        <w:tab/>
      </w:r>
      <w:r w:rsidRPr="00EE4ED5">
        <w:rPr>
          <w:rFonts w:ascii="Times New Roman" w:hAnsi="Times New Roman" w:cs="Times New Roman"/>
          <w:sz w:val="28"/>
          <w:szCs w:val="28"/>
        </w:rPr>
        <w:tab/>
      </w:r>
      <w:r w:rsidRPr="00EE4ED5">
        <w:rPr>
          <w:rFonts w:ascii="Times New Roman" w:hAnsi="Times New Roman" w:cs="Times New Roman"/>
          <w:sz w:val="28"/>
          <w:szCs w:val="28"/>
        </w:rPr>
        <w:tab/>
      </w:r>
    </w:p>
    <w:p w14:paraId="36CC07C7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C532154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326AA9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5329263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026B443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7DE2F15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1C0E9B4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D29D9F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AF5A0B8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C23A962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F25D5DD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98A6125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CBD8476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D8F694D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1C77EED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D5CF64F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261EE9E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20C0CE5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57A3CF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433DDEB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4D5502B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6716C9E" w14:textId="77777777" w:rsid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860D1ED" w14:textId="77777777" w:rsidR="00061DBD" w:rsidRP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562337C" w14:textId="77777777" w:rsidR="00EE4ED5" w:rsidRPr="00061DBD" w:rsidRDefault="00061DBD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B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1DBD">
        <w:rPr>
          <w:rFonts w:ascii="Times New Roman" w:hAnsi="Times New Roman" w:cs="Times New Roman"/>
          <w:sz w:val="24"/>
          <w:szCs w:val="24"/>
        </w:rPr>
        <w:t xml:space="preserve">    </w:t>
      </w:r>
      <w:r w:rsidR="00EE4ED5" w:rsidRPr="00061DBD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14:paraId="435DF357" w14:textId="77777777" w:rsidR="00EE4ED5" w:rsidRPr="00061DBD" w:rsidRDefault="00EE4ED5" w:rsidP="00EE4ED5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61DBD">
        <w:rPr>
          <w:rFonts w:ascii="Times New Roman" w:hAnsi="Times New Roman" w:cs="Times New Roman"/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</w:p>
    <w:p w14:paraId="064D1B8A" w14:textId="77777777" w:rsidR="00EE4ED5" w:rsidRPr="00EE4ED5" w:rsidRDefault="00EE4ED5" w:rsidP="00EE4E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2622D2" w14:textId="77777777" w:rsidR="00061DBD" w:rsidRPr="00EE4ED5" w:rsidRDefault="00061DBD" w:rsidP="00061DBD">
      <w:pP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E4E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EE4ED5">
        <w:rPr>
          <w:rFonts w:ascii="Times New Roman" w:hAnsi="Times New Roman" w:cs="Times New Roman"/>
          <w:bCs/>
          <w:sz w:val="28"/>
          <w:szCs w:val="28"/>
        </w:rPr>
        <w:t>Главе</w:t>
      </w:r>
      <w:r w:rsidRPr="00EE4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Новомихайловского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Корсаковского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Орловской области</w:t>
      </w:r>
    </w:p>
    <w:p w14:paraId="6D12BA23" w14:textId="77777777" w:rsidR="00061DBD" w:rsidRPr="00EE4ED5" w:rsidRDefault="00061DBD" w:rsidP="00061DBD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027BC77B" w14:textId="77777777" w:rsidR="00061DBD" w:rsidRPr="00061DBD" w:rsidRDefault="00061DBD" w:rsidP="00061DBD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EE4ED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                                        </w:t>
      </w:r>
      <w:r w:rsidRPr="00EE4ED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 w:rsidRPr="00EE4ED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 w:rsidRPr="00EE4ED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>от ____________________________</w:t>
      </w:r>
    </w:p>
    <w:p w14:paraId="61A06969" w14:textId="77777777" w:rsidR="00061DBD" w:rsidRPr="00061DBD" w:rsidRDefault="00061DBD" w:rsidP="00061DBD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</w:t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  <w:t>_______________________________</w:t>
      </w:r>
    </w:p>
    <w:p w14:paraId="61F8D609" w14:textId="77777777" w:rsidR="00061DBD" w:rsidRPr="00061DBD" w:rsidRDefault="00061DBD" w:rsidP="00061DBD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</w:t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  <w:t xml:space="preserve"> (фамилия, имя, отчество (при </w:t>
      </w:r>
    </w:p>
    <w:p w14:paraId="2237EF8A" w14:textId="77777777" w:rsidR="00061DBD" w:rsidRPr="00061DBD" w:rsidRDefault="00061DBD" w:rsidP="00061DBD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                       наличии), замещаемая должность)                 </w:t>
      </w:r>
    </w:p>
    <w:p w14:paraId="56ED338F" w14:textId="77777777" w:rsidR="00EE4ED5" w:rsidRPr="00EE4ED5" w:rsidRDefault="00EE4ED5" w:rsidP="00EE4ED5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64DFD827" w14:textId="77777777" w:rsidR="00EE4ED5" w:rsidRPr="00EE4ED5" w:rsidRDefault="00EE4ED5" w:rsidP="00EE4ED5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7A743CE3" w14:textId="77777777" w:rsidR="00EE4ED5" w:rsidRPr="00061DBD" w:rsidRDefault="00EE4ED5" w:rsidP="00EE4ED5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bCs/>
          <w:sz w:val="28"/>
          <w:szCs w:val="28"/>
        </w:rPr>
        <w:t>Уведомление</w:t>
      </w:r>
    </w:p>
    <w:p w14:paraId="5850BFCF" w14:textId="77777777" w:rsidR="00EE4ED5" w:rsidRPr="00061DBD" w:rsidRDefault="00EE4ED5" w:rsidP="00EE4ED5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bCs/>
          <w:sz w:val="28"/>
          <w:szCs w:val="28"/>
        </w:rPr>
        <w:t>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14:paraId="2CDB3F0B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720E507A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b/>
          <w:bCs/>
          <w:sz w:val="28"/>
          <w:szCs w:val="28"/>
        </w:rPr>
        <w:tab/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14:paraId="2A323D1A" w14:textId="77777777" w:rsidR="00EE4ED5" w:rsidRPr="00061DBD" w:rsidRDefault="00EE4ED5" w:rsidP="00EE4ED5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>(наименование награды, почетного или специального звания)</w:t>
      </w:r>
    </w:p>
    <w:p w14:paraId="645ECDC2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_________________________________________________________________.</w:t>
      </w:r>
    </w:p>
    <w:p w14:paraId="240877FA" w14:textId="77777777" w:rsidR="00EE4ED5" w:rsidRPr="00061DBD" w:rsidRDefault="00EE4ED5" w:rsidP="00EE4ED5">
      <w:pPr>
        <w:autoSpaceDE w:val="0"/>
        <w:autoSpaceDN w:val="0"/>
        <w:adjustRightInd w:val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>(за какие заслуги награжден(а) и кем, за какие заслуги присвоено и кем)</w:t>
      </w:r>
    </w:p>
    <w:p w14:paraId="73EF65E5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4224E53F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1C7B80D3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14:paraId="4909D773" w14:textId="77777777" w:rsidR="00EE4ED5" w:rsidRPr="00061DBD" w:rsidRDefault="00EE4ED5" w:rsidP="00EE4ED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>«_</w:t>
      </w:r>
      <w:proofErr w:type="gramStart"/>
      <w:r w:rsidRPr="00061DBD">
        <w:rPr>
          <w:rFonts w:ascii="Times New Roman" w:eastAsiaTheme="majorEastAsia" w:hAnsi="Times New Roman" w:cs="Times New Roman"/>
          <w:sz w:val="28"/>
          <w:szCs w:val="28"/>
        </w:rPr>
        <w:t>_»_</w:t>
      </w:r>
      <w:proofErr w:type="gramEnd"/>
      <w:r w:rsidRPr="00061DBD">
        <w:rPr>
          <w:rFonts w:ascii="Times New Roman" w:eastAsiaTheme="majorEastAsia" w:hAnsi="Times New Roman" w:cs="Times New Roman"/>
          <w:sz w:val="28"/>
          <w:szCs w:val="28"/>
        </w:rPr>
        <w:t>____________20______г.      ______________   _____________________</w:t>
      </w:r>
    </w:p>
    <w:p w14:paraId="199B247B" w14:textId="77777777" w:rsidR="00EE4ED5" w:rsidRPr="00061DBD" w:rsidRDefault="00EE4ED5" w:rsidP="00061DBD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061DBD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</w:t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ab/>
      </w:r>
      <w:r w:rsidR="00061DBD">
        <w:rPr>
          <w:rFonts w:ascii="Times New Roman" w:eastAsiaTheme="majorEastAsia" w:hAnsi="Times New Roman" w:cs="Times New Roman"/>
          <w:sz w:val="28"/>
          <w:szCs w:val="28"/>
        </w:rPr>
        <w:t xml:space="preserve">     </w:t>
      </w:r>
      <w:r w:rsidRPr="00061DBD">
        <w:rPr>
          <w:rFonts w:ascii="Times New Roman" w:eastAsiaTheme="majorEastAsia" w:hAnsi="Times New Roman" w:cs="Times New Roman"/>
          <w:sz w:val="28"/>
          <w:szCs w:val="28"/>
        </w:rPr>
        <w:t xml:space="preserve"> (</w:t>
      </w:r>
      <w:proofErr w:type="gramStart"/>
      <w:r w:rsidRPr="00061DBD">
        <w:rPr>
          <w:rFonts w:ascii="Times New Roman" w:eastAsiaTheme="majorEastAsia" w:hAnsi="Times New Roman" w:cs="Times New Roman"/>
          <w:sz w:val="28"/>
          <w:szCs w:val="28"/>
        </w:rPr>
        <w:t xml:space="preserve">подпись)   </w:t>
      </w:r>
      <w:proofErr w:type="gramEnd"/>
      <w:r w:rsidRPr="00061DBD">
        <w:rPr>
          <w:rFonts w:ascii="Times New Roman" w:eastAsiaTheme="majorEastAsia" w:hAnsi="Times New Roman" w:cs="Times New Roman"/>
          <w:sz w:val="28"/>
          <w:szCs w:val="28"/>
        </w:rPr>
        <w:t xml:space="preserve">                (расшифровка подписи)</w:t>
      </w:r>
    </w:p>
    <w:p w14:paraId="6FD34405" w14:textId="77777777" w:rsidR="00EE4ED5" w:rsidRPr="00061DBD" w:rsidRDefault="00EE4ED5" w:rsidP="00EE4ED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6E55CA5" w14:textId="77777777" w:rsidR="00EE4ED5" w:rsidRPr="00061DBD" w:rsidRDefault="00EE4ED5" w:rsidP="00EE4ED5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61DBD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781FDDE9" w14:textId="77777777" w:rsidR="00EE4ED5" w:rsidRPr="00061DBD" w:rsidRDefault="00EE4ED5" w:rsidP="00EE4ED5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1DBD">
        <w:rPr>
          <w:rFonts w:ascii="Times New Roman" w:hAnsi="Times New Roman" w:cs="Times New Roman"/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</w:p>
    <w:p w14:paraId="799127C8" w14:textId="77777777" w:rsidR="00EE4ED5" w:rsidRPr="00EE4ED5" w:rsidRDefault="00EE4ED5" w:rsidP="00EE4ED5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14:paraId="50B01279" w14:textId="77777777" w:rsidR="00EE4ED5" w:rsidRPr="00061DBD" w:rsidRDefault="00EE4ED5" w:rsidP="00EE4ED5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C19EAD" w14:textId="77777777" w:rsidR="00EE4ED5" w:rsidRPr="00061DBD" w:rsidRDefault="00EE4ED5" w:rsidP="00EE4ED5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DBD">
        <w:rPr>
          <w:rFonts w:ascii="Times New Roman" w:hAnsi="Times New Roman" w:cs="Times New Roman"/>
          <w:bCs/>
          <w:sz w:val="28"/>
          <w:szCs w:val="28"/>
        </w:rPr>
        <w:t>Ж</w:t>
      </w:r>
      <w:hyperlink r:id="rId12" w:anchor="P174" w:history="1">
        <w:r w:rsidRPr="00061DB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урнал</w:t>
        </w:r>
      </w:hyperlink>
      <w:r w:rsidRPr="00061DBD">
        <w:rPr>
          <w:rFonts w:ascii="Times New Roman" w:hAnsi="Times New Roman" w:cs="Times New Roman"/>
          <w:bCs/>
          <w:sz w:val="28"/>
          <w:szCs w:val="28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14:paraId="57F109D8" w14:textId="77777777" w:rsidR="00EE4ED5" w:rsidRPr="00EE4ED5" w:rsidRDefault="00EE4ED5" w:rsidP="00EE4ED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389BF" w14:textId="77777777" w:rsidR="00EE4ED5" w:rsidRPr="00EE4ED5" w:rsidRDefault="00EE4ED5" w:rsidP="00EE4ED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686"/>
        <w:gridCol w:w="709"/>
        <w:gridCol w:w="992"/>
        <w:gridCol w:w="2128"/>
        <w:gridCol w:w="1134"/>
        <w:gridCol w:w="1134"/>
        <w:gridCol w:w="2411"/>
      </w:tblGrid>
      <w:tr w:rsidR="00EE4ED5" w:rsidRPr="00EE4ED5" w14:paraId="0CC76443" w14:textId="77777777" w:rsidTr="00EE4E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3BE7" w14:textId="77777777" w:rsidR="00EE4ED5" w:rsidRPr="00061DBD" w:rsidRDefault="00EE4ED5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ECC1" w14:textId="77777777" w:rsidR="00EE4ED5" w:rsidRPr="00061DBD" w:rsidRDefault="00EE4ED5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67CD" w14:textId="77777777" w:rsidR="00EE4ED5" w:rsidRPr="00061DBD" w:rsidRDefault="00EE4ED5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>Дата регистрации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0C72" w14:textId="77777777" w:rsidR="00EE4ED5" w:rsidRPr="00061DBD" w:rsidRDefault="00EE4ED5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>Содержание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5D9D" w14:textId="77777777" w:rsidR="00EE4ED5" w:rsidRPr="00061DBD" w:rsidRDefault="00EE4ED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E0A0E9A" w14:textId="77777777" w:rsidR="00EE4ED5" w:rsidRPr="00061DBD" w:rsidRDefault="00EE4ED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награды, почетного, специального звания (за исключением </w:t>
            </w:r>
            <w:r w:rsidRPr="00061DB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научного) иностранного</w:t>
            </w:r>
            <w:r w:rsidRPr="0006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государства, международной </w:t>
            </w:r>
            <w:proofErr w:type="gramStart"/>
            <w:r w:rsidRPr="0006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 политической</w:t>
            </w:r>
            <w:proofErr w:type="gramEnd"/>
            <w:r w:rsidRPr="0006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партии, иного </w:t>
            </w:r>
            <w:r w:rsidRPr="00061DB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общественного объеди</w:t>
            </w:r>
            <w:r w:rsidRPr="0006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нения,  религиозного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F71F" w14:textId="77777777" w:rsidR="00EE4ED5" w:rsidRPr="00061DBD" w:rsidRDefault="00EE4ED5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должность лица, представившего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3D8C" w14:textId="77777777" w:rsidR="00EE4ED5" w:rsidRPr="00061DBD" w:rsidRDefault="00EE4ED5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должность и подпись лица, принявшего документ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032C" w14:textId="77777777" w:rsidR="00EE4ED5" w:rsidRPr="00061DBD" w:rsidRDefault="00EE4ED5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>Дата направления документа в адрес главы</w:t>
            </w:r>
            <w:r w:rsidR="00061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должность, подпись лица, направившего документ</w:t>
            </w:r>
          </w:p>
        </w:tc>
      </w:tr>
      <w:tr w:rsidR="00EE4ED5" w:rsidRPr="00EE4ED5" w14:paraId="68549743" w14:textId="77777777" w:rsidTr="00EE4E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176F" w14:textId="77777777" w:rsidR="00EE4ED5" w:rsidRPr="00061DBD" w:rsidRDefault="00EE4ED5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F547" w14:textId="77777777" w:rsidR="00EE4ED5" w:rsidRPr="00061DBD" w:rsidRDefault="00EE4ED5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67ED" w14:textId="77777777" w:rsidR="00EE4ED5" w:rsidRPr="00061DBD" w:rsidRDefault="00EE4ED5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E5B6" w14:textId="77777777" w:rsidR="00EE4ED5" w:rsidRPr="00061DBD" w:rsidRDefault="00EE4ED5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3F33" w14:textId="77777777" w:rsidR="00EE4ED5" w:rsidRPr="00061DBD" w:rsidRDefault="00EE4ED5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5753" w14:textId="77777777" w:rsidR="00EE4ED5" w:rsidRPr="00061DBD" w:rsidRDefault="00EE4ED5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F627" w14:textId="77777777" w:rsidR="00EE4ED5" w:rsidRPr="00061DBD" w:rsidRDefault="00EE4ED5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F855" w14:textId="77777777" w:rsidR="00EE4ED5" w:rsidRPr="00061DBD" w:rsidRDefault="00EE4ED5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4ED5" w:rsidRPr="00EE4ED5" w14:paraId="135FE3B8" w14:textId="77777777" w:rsidTr="00EE4ED5">
        <w:trPr>
          <w:trHeight w:val="1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E2FF" w14:textId="77777777" w:rsidR="00EE4ED5" w:rsidRPr="00061DBD" w:rsidRDefault="00EE4ED5">
            <w:pPr>
              <w:widowControl w:val="0"/>
              <w:autoSpaceDE w:val="0"/>
              <w:autoSpaceDN w:val="0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1B90" w14:textId="77777777" w:rsidR="00EE4ED5" w:rsidRPr="00061DBD" w:rsidRDefault="00EE4ED5">
            <w:pPr>
              <w:widowControl w:val="0"/>
              <w:autoSpaceDE w:val="0"/>
              <w:autoSpaceDN w:val="0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5BB" w14:textId="77777777" w:rsidR="00EE4ED5" w:rsidRPr="00061DBD" w:rsidRDefault="00EE4ED5">
            <w:pPr>
              <w:widowControl w:val="0"/>
              <w:autoSpaceDE w:val="0"/>
              <w:autoSpaceDN w:val="0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86C" w14:textId="77777777" w:rsidR="00EE4ED5" w:rsidRPr="00061DBD" w:rsidRDefault="00EE4ED5">
            <w:pPr>
              <w:widowControl w:val="0"/>
              <w:autoSpaceDE w:val="0"/>
              <w:autoSpaceDN w:val="0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7A3" w14:textId="77777777" w:rsidR="00EE4ED5" w:rsidRPr="00061DBD" w:rsidRDefault="00EE4ED5">
            <w:pPr>
              <w:widowControl w:val="0"/>
              <w:autoSpaceDE w:val="0"/>
              <w:autoSpaceDN w:val="0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7DF" w14:textId="77777777" w:rsidR="00EE4ED5" w:rsidRPr="00061DBD" w:rsidRDefault="00EE4ED5">
            <w:pPr>
              <w:widowControl w:val="0"/>
              <w:autoSpaceDE w:val="0"/>
              <w:autoSpaceDN w:val="0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D92" w14:textId="77777777" w:rsidR="00EE4ED5" w:rsidRPr="00061DBD" w:rsidRDefault="00EE4ED5">
            <w:pPr>
              <w:widowControl w:val="0"/>
              <w:autoSpaceDE w:val="0"/>
              <w:autoSpaceDN w:val="0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F6C" w14:textId="77777777" w:rsidR="00EE4ED5" w:rsidRPr="00061DBD" w:rsidRDefault="00EE4ED5">
            <w:pPr>
              <w:widowControl w:val="0"/>
              <w:autoSpaceDE w:val="0"/>
              <w:autoSpaceDN w:val="0"/>
              <w:spacing w:before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FC962" w14:textId="77777777" w:rsidR="00EE4ED5" w:rsidRPr="00EE4ED5" w:rsidRDefault="00EE4ED5" w:rsidP="00EE4ED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D8FA3" w14:textId="77777777" w:rsidR="009B0238" w:rsidRPr="00EE4ED5" w:rsidRDefault="009B0238">
      <w:pPr>
        <w:rPr>
          <w:rFonts w:ascii="Times New Roman" w:hAnsi="Times New Roman" w:cs="Times New Roman"/>
          <w:sz w:val="28"/>
          <w:szCs w:val="28"/>
        </w:rPr>
      </w:pPr>
    </w:p>
    <w:sectPr w:rsidR="009B0238" w:rsidRPr="00EE4ED5" w:rsidSect="00EE4E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C37"/>
    <w:multiLevelType w:val="hybridMultilevel"/>
    <w:tmpl w:val="7736E5B0"/>
    <w:lvl w:ilvl="0" w:tplc="18F84C04">
      <w:start w:val="1"/>
      <w:numFmt w:val="bullet"/>
      <w:lvlText w:val="-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9A216D8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8C293BC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B4AE260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36BBD2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5BC07BC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38866C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7850A6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88A2AE6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014298C"/>
    <w:multiLevelType w:val="hybridMultilevel"/>
    <w:tmpl w:val="15302172"/>
    <w:lvl w:ilvl="0" w:tplc="7332AF66">
      <w:start w:val="1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19816DE">
      <w:start w:val="1"/>
      <w:numFmt w:val="lowerLetter"/>
      <w:lvlText w:val="%2"/>
      <w:lvlJc w:val="left"/>
      <w:pPr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4C759A">
      <w:start w:val="1"/>
      <w:numFmt w:val="lowerRoman"/>
      <w:lvlText w:val="%3"/>
      <w:lvlJc w:val="left"/>
      <w:pPr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626D29E">
      <w:start w:val="1"/>
      <w:numFmt w:val="decimal"/>
      <w:lvlText w:val="%4"/>
      <w:lvlJc w:val="left"/>
      <w:pPr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1608700">
      <w:start w:val="1"/>
      <w:numFmt w:val="lowerLetter"/>
      <w:lvlText w:val="%5"/>
      <w:lvlJc w:val="left"/>
      <w:pPr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FACF9FA">
      <w:start w:val="1"/>
      <w:numFmt w:val="lowerRoman"/>
      <w:lvlText w:val="%6"/>
      <w:lvlJc w:val="left"/>
      <w:pPr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EB6AF50">
      <w:start w:val="1"/>
      <w:numFmt w:val="decimal"/>
      <w:lvlText w:val="%7"/>
      <w:lvlJc w:val="left"/>
      <w:pPr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72EC30E">
      <w:start w:val="1"/>
      <w:numFmt w:val="lowerLetter"/>
      <w:lvlText w:val="%8"/>
      <w:lvlJc w:val="left"/>
      <w:pPr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3CA5424">
      <w:start w:val="1"/>
      <w:numFmt w:val="lowerRoman"/>
      <w:lvlText w:val="%9"/>
      <w:lvlJc w:val="left"/>
      <w:pPr>
        <w:ind w:left="6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3C01610"/>
    <w:multiLevelType w:val="hybridMultilevel"/>
    <w:tmpl w:val="2D20745A"/>
    <w:lvl w:ilvl="0" w:tplc="14009E42">
      <w:start w:val="1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642B68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F86EE4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3A07F0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40615E6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E02A12A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420E40A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7906D5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AAEB67C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38"/>
    <w:rsid w:val="00061DBD"/>
    <w:rsid w:val="000D109C"/>
    <w:rsid w:val="005E2117"/>
    <w:rsid w:val="009B0238"/>
    <w:rsid w:val="00E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A"/>
  <w15:chartTrackingRefBased/>
  <w15:docId w15:val="{43565F78-0C6F-47D9-886B-883CC99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2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238"/>
    <w:rPr>
      <w:color w:val="0563C1" w:themeColor="hyperlink"/>
      <w:u w:val="single"/>
    </w:rPr>
  </w:style>
  <w:style w:type="paragraph" w:customStyle="1" w:styleId="Standard">
    <w:name w:val="Standard"/>
    <w:rsid w:val="00EE4ED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2" Type="http://schemas.openxmlformats.org/officeDocument/2006/relationships/hyperlink" Target="file:///C:\Users\&#1043;&#1072;&#1083;&#1080;&#1085;&#1072;\Desktop\&#1055;&#1086;&#1089;&#1090;.50-&#1087;&#1086;&#1083;&#1086;&#1078;&#1077;&#1085;&#1080;&#1077;%20&#1086;%20&#1087;&#1088;&#1080;&#1085;&#1103;&#1090;&#1080;&#1080;%20&#1085;&#1072;&#1075;&#1088;&#1072;&#1076;%20(3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/" TargetMode="External"/><Relationship Id="rId11" Type="http://schemas.openxmlformats.org/officeDocument/2006/relationships/hyperlink" Target="file:///C:\Users\&#1043;&#1072;&#1083;&#1080;&#1085;&#1072;\Desktop\&#1055;&#1086;&#1089;&#1090;.50-&#1087;&#1086;&#1083;&#1086;&#1078;&#1077;&#1085;&#1080;&#1077;%20&#1086;%20&#1087;&#1088;&#1080;&#1085;&#1103;&#1090;&#1080;&#1080;%20&#1085;&#1072;&#1075;&#1088;&#1072;&#1076;%20(3)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4</cp:revision>
  <dcterms:created xsi:type="dcterms:W3CDTF">2023-12-29T07:34:00Z</dcterms:created>
  <dcterms:modified xsi:type="dcterms:W3CDTF">2023-12-29T08:28:00Z</dcterms:modified>
</cp:coreProperties>
</file>